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D3B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080E0271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1C80517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1C10BD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65F0A60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C1F243A" w14:textId="5E27BA92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56AC4">
        <w:rPr>
          <w:rFonts w:ascii="Calibri" w:hAnsi="Calibri" w:cs="Calibri"/>
        </w:rPr>
        <w:t>1</w:t>
      </w:r>
    </w:p>
    <w:p w14:paraId="31BDBE4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573A8C21" w14:textId="77F2005A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756AC4">
        <w:rPr>
          <w:rFonts w:ascii="Calibri" w:hAnsi="Calibri" w:cs="Calibri"/>
        </w:rPr>
        <w:t>139/2438</w:t>
      </w:r>
      <w:r>
        <w:rPr>
          <w:rFonts w:ascii="Calibri" w:hAnsi="Calibri" w:cs="Calibri"/>
        </w:rPr>
        <w:t>, OSTRAVA-ZÁBŘEH</w:t>
      </w:r>
    </w:p>
    <w:p w14:paraId="7C1EA7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EF9A3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9F3499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55B906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34BEC79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5FC7481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F7FCDE" wp14:editId="26ACBDBF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BF80DD8" wp14:editId="0637FFEC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110E419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AF8328C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4EB81121" w14:textId="3832C0FF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E0310D">
        <w:rPr>
          <w:rFonts w:ascii="Calibri" w:hAnsi="Calibri" w:cs="Calibri"/>
        </w:rPr>
        <w:t xml:space="preserve"> </w:t>
      </w:r>
      <w:r w:rsidR="00756AC4">
        <w:rPr>
          <w:rFonts w:ascii="Calibri" w:hAnsi="Calibri" w:cs="Calibri"/>
        </w:rPr>
        <w:t>1</w:t>
      </w:r>
    </w:p>
    <w:p w14:paraId="06760AF7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98F4F63" w14:textId="5BA446B1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E0310D">
        <w:rPr>
          <w:rFonts w:ascii="Calibri" w:hAnsi="Calibri" w:cs="Calibri"/>
        </w:rPr>
        <w:t xml:space="preserve"> </w:t>
      </w:r>
      <w:r w:rsidR="00756AC4">
        <w:rPr>
          <w:rFonts w:ascii="Calibri" w:hAnsi="Calibri" w:cs="Calibri"/>
        </w:rPr>
        <w:t>2438/139</w:t>
      </w:r>
      <w:r>
        <w:rPr>
          <w:rFonts w:ascii="Calibri" w:hAnsi="Calibri" w:cs="Calibri"/>
        </w:rPr>
        <w:t>, OSTRAVA-ZÁBŘEH</w:t>
      </w:r>
    </w:p>
    <w:p w14:paraId="09E588DF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45C088E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065036F3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4E58AA85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A928A88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2D9518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61A9FBD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466EBF65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21B16634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2DAA8A92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292C6EE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53E63B4D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427DE492" w14:textId="77777777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72B69F96" w14:textId="7777777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63152292" w14:textId="7777777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14:paraId="3CDC163A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24D8B15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3DD809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39A0FA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857060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D8F39B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AA544F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152C53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F65A063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8C6A6BE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07F7AA62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43501F8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D68B8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08B2D1AC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F22660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5B23E9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2180B55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7F77AC0B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D101EF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E8135C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F8449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6D45E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31E927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E5D53D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A3288A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B18CD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74FEF4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865B13B" w14:textId="012F5395" w:rsidR="007067E7" w:rsidRDefault="007067E7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756AC4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756AC4">
        <w:rPr>
          <w:rFonts w:ascii="Calibri" w:hAnsi="Calibri" w:cs="Calibri"/>
        </w:rPr>
        <w:t>2438</w:t>
      </w:r>
      <w:r>
        <w:rPr>
          <w:rFonts w:ascii="Calibri" w:hAnsi="Calibri" w:cs="Calibri"/>
        </w:rPr>
        <w:t xml:space="preserve"> na ul. Volgogradská </w:t>
      </w:r>
      <w:r w:rsidR="00756AC4">
        <w:rPr>
          <w:rFonts w:ascii="Calibri" w:hAnsi="Calibri" w:cs="Calibri"/>
        </w:rPr>
        <w:t>139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604CEF0F" w14:textId="77777777" w:rsidR="00E0310D" w:rsidRDefault="00E0310D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</w:p>
    <w:p w14:paraId="027C0F5C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C65E807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C8349D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3B35EF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34E2E1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94B5A50" w14:textId="7777777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E0310D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4AD471C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1C9F8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0C21C509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93B94C6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917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F4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8ABD01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272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D7F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7A7978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D6D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FEE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3E21578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D56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AA55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506B3F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5E9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6F1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5B762FB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F0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08D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653F1EE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D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73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C59FFC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C63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8DF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0A7E8D3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B0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A877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11DFBD9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278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5B2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8FBF2A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B2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8FF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B02EA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27D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4DC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BA24C85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1CC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2EC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539CD6E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832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EB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97D18A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8E3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C65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51CCEC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530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23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DA2FF7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8ED3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145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412E172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3ACDC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AF4C48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B2521B9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0A8BA18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9BFAFE6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39CBE2D2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5DC96B14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049CBD69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131DC17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77940550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16E8B917" w14:textId="77777777" w:rsidTr="003846DE">
        <w:tc>
          <w:tcPr>
            <w:tcW w:w="6850" w:type="dxa"/>
            <w:vAlign w:val="center"/>
          </w:tcPr>
          <w:p w14:paraId="0C1B15A0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619629C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439E1005" w14:textId="77777777" w:rsidTr="003846DE">
        <w:tc>
          <w:tcPr>
            <w:tcW w:w="6850" w:type="dxa"/>
            <w:vAlign w:val="center"/>
          </w:tcPr>
          <w:p w14:paraId="79116697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2B99BAC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CEAD0B5" w14:textId="77777777" w:rsidTr="003846DE">
        <w:tc>
          <w:tcPr>
            <w:tcW w:w="6850" w:type="dxa"/>
            <w:vAlign w:val="center"/>
          </w:tcPr>
          <w:p w14:paraId="21D97978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2F15A86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01B62AAB" w14:textId="77777777" w:rsidTr="003846DE">
        <w:tc>
          <w:tcPr>
            <w:tcW w:w="6850" w:type="dxa"/>
            <w:vAlign w:val="center"/>
          </w:tcPr>
          <w:p w14:paraId="0755A6A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BE7ABC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4132094" w14:textId="77777777" w:rsidTr="003846DE">
        <w:tc>
          <w:tcPr>
            <w:tcW w:w="6850" w:type="dxa"/>
            <w:vAlign w:val="center"/>
          </w:tcPr>
          <w:p w14:paraId="448FA448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559E46E8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31F33790" w14:textId="77777777" w:rsidTr="003846DE">
        <w:tc>
          <w:tcPr>
            <w:tcW w:w="6850" w:type="dxa"/>
            <w:vAlign w:val="center"/>
          </w:tcPr>
          <w:p w14:paraId="5CD58F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07F3E05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CC45170" w14:textId="77777777" w:rsidTr="003846DE">
        <w:tc>
          <w:tcPr>
            <w:tcW w:w="6850" w:type="dxa"/>
            <w:vAlign w:val="center"/>
          </w:tcPr>
          <w:p w14:paraId="5AA758B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61044B2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9A9579" w14:textId="77777777" w:rsidTr="003846DE">
        <w:tc>
          <w:tcPr>
            <w:tcW w:w="6850" w:type="dxa"/>
            <w:vAlign w:val="center"/>
          </w:tcPr>
          <w:p w14:paraId="127524F6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3179ACE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8C40F99" w14:textId="77777777" w:rsidTr="003846DE">
        <w:tc>
          <w:tcPr>
            <w:tcW w:w="6850" w:type="dxa"/>
            <w:vAlign w:val="center"/>
          </w:tcPr>
          <w:p w14:paraId="6465051E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128238A7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0310D">
              <w:rPr>
                <w:rFonts w:ascii="Calibri" w:hAnsi="Calibri" w:cs="Calibri"/>
              </w:rPr>
              <w:t>5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08AD76F" w14:textId="77777777" w:rsidTr="003846DE">
        <w:tc>
          <w:tcPr>
            <w:tcW w:w="6850" w:type="dxa"/>
            <w:vAlign w:val="center"/>
          </w:tcPr>
          <w:p w14:paraId="04972B84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366D0CA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62E589C" w14:textId="77777777" w:rsidTr="003846DE">
        <w:tc>
          <w:tcPr>
            <w:tcW w:w="6850" w:type="dxa"/>
            <w:vAlign w:val="center"/>
          </w:tcPr>
          <w:p w14:paraId="3977675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34C50A71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DC70094" w14:textId="77777777" w:rsidTr="003846DE">
        <w:tc>
          <w:tcPr>
            <w:tcW w:w="6850" w:type="dxa"/>
            <w:vAlign w:val="center"/>
          </w:tcPr>
          <w:p w14:paraId="3B0A1E0E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0E2FE092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5E192D2" w14:textId="77777777" w:rsidTr="003846DE">
        <w:tc>
          <w:tcPr>
            <w:tcW w:w="6850" w:type="dxa"/>
            <w:vAlign w:val="center"/>
          </w:tcPr>
          <w:p w14:paraId="366E08C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65494EA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1B8D0202" w14:textId="77777777" w:rsidTr="003846DE">
        <w:tc>
          <w:tcPr>
            <w:tcW w:w="6850" w:type="dxa"/>
            <w:vAlign w:val="center"/>
          </w:tcPr>
          <w:p w14:paraId="19CA7CE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25572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6F59B1AB" w14:textId="77777777" w:rsidTr="003846DE">
        <w:tc>
          <w:tcPr>
            <w:tcW w:w="6850" w:type="dxa"/>
            <w:vAlign w:val="center"/>
          </w:tcPr>
          <w:p w14:paraId="0B92B8D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16CA70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011D9293" w14:textId="77777777" w:rsidTr="003846DE">
        <w:tc>
          <w:tcPr>
            <w:tcW w:w="6850" w:type="dxa"/>
            <w:vAlign w:val="center"/>
          </w:tcPr>
          <w:p w14:paraId="5F01DAF7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653A1AA8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613B50F8" w14:textId="77777777" w:rsidTr="003846DE">
        <w:tc>
          <w:tcPr>
            <w:tcW w:w="6850" w:type="dxa"/>
            <w:vAlign w:val="center"/>
          </w:tcPr>
          <w:p w14:paraId="668CC853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1EDF776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B9E118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3A138DA3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B2D6A07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384950C8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6FACD20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54019042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5B0825CB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29EB336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7D4E0FFB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36C80991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3323E368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02D7DD8F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2E5B6315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02F4F5F3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0A8C232D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3D2E3C28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31C6ADF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2E0C359F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2571CF48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A29D1AE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515DAF7D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2223F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6F8682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2C1B2A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BF0B4B9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C51EC2E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DDE8BC8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0DA5673A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D75E162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5420C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C794FC7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4F63998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50C4DD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4121D5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5FCB1A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392B9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4A0F5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A3BE52F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D40EB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5901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B5CE1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4B065B4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3A955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7EFFB2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5B241D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37EC0E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0BA203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7F7221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882482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916096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D73B8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77A2D6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AED937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9CFD4E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5280F38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CDC94A3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3EFB0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C30C56F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6130C43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33CA577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8AEE2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DF8AF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AE3DB8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26ADA0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3A6FA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4D9DC8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4ED8A0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7D5BCE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C11B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300EE6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C7ADF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86A3C9E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EA4495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9EADE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582573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4582907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52AC1C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45950D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7EA4D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85AA8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CED187B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ED0CE51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B87FD0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B01C15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2D63065E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32727" w14:textId="77777777" w:rsidR="007067E7" w:rsidRDefault="007067E7">
      <w:r>
        <w:separator/>
      </w:r>
    </w:p>
  </w:endnote>
  <w:endnote w:type="continuationSeparator" w:id="0">
    <w:p w14:paraId="7D578371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5351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18C9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BFF95" w14:textId="77777777" w:rsidR="007067E7" w:rsidRDefault="007067E7">
      <w:r>
        <w:separator/>
      </w:r>
    </w:p>
  </w:footnote>
  <w:footnote w:type="continuationSeparator" w:id="0">
    <w:p w14:paraId="7BFB262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219B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676227433">
    <w:abstractNumId w:val="3"/>
  </w:num>
  <w:num w:numId="2" w16cid:durableId="1578590837">
    <w:abstractNumId w:val="5"/>
  </w:num>
  <w:num w:numId="3" w16cid:durableId="853106859">
    <w:abstractNumId w:val="7"/>
  </w:num>
  <w:num w:numId="4" w16cid:durableId="916136700">
    <w:abstractNumId w:val="0"/>
  </w:num>
  <w:num w:numId="5" w16cid:durableId="1446383543">
    <w:abstractNumId w:val="4"/>
  </w:num>
  <w:num w:numId="6" w16cid:durableId="231166130">
    <w:abstractNumId w:val="2"/>
  </w:num>
  <w:num w:numId="7" w16cid:durableId="1197236070">
    <w:abstractNumId w:val="1"/>
  </w:num>
  <w:num w:numId="8" w16cid:durableId="237907879">
    <w:abstractNumId w:val="6"/>
  </w:num>
  <w:num w:numId="9" w16cid:durableId="738481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A1BBE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56AC4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310D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FCED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1589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2024-10-16T04:47:00Z</dcterms:modified>
</cp:coreProperties>
</file>